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bookmarkStart w:id="0" w:name="_GoBack"/>
    <w:bookmarkEnd w:id="0"/>
    <w:p w:rsidR="00EE42CC" w:rsidRPr="0078094B" w:rsidRDefault="0047181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981700" cy="1943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1] Needs and services available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 xml:space="preserve">A] Explain who may need care services 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B] What those needs may be.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C] Identify the roles and responsibilities of three health care professionals that may support those needs.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D] Identify what services may be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9.8pt;margin-top:17.25pt;width:471pt;height:1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" fillcolor="white [3201]" strokecolor="black [3200]" strokeweight="1pt">
                <v:textbox>
                  <w:txbxContent>
                    <w:p w:rsidR="00471814" w:rsidRDefault="00471814" w:rsidP="00471814">
                      <w:pPr>
                        <w:jc w:val="center"/>
                      </w:pPr>
                      <w:r>
                        <w:t>1] Needs and services available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 xml:space="preserve">A] Explain who may need care services 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B] What those needs may be.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C] Identify the roles and responsibilities of three health care professionals that may support those needs.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D] Identify what services may be available.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863">
        <w:rPr>
          <w:rFonts w:ascii="Arial" w:hAnsi="Arial" w:cs="Arial"/>
          <w:b/>
          <w:u w:val="single"/>
        </w:rPr>
        <w:t xml:space="preserve">Revision Tasks. </w:t>
      </w:r>
      <w:r w:rsidR="00C17228" w:rsidRPr="008A3F45">
        <w:rPr>
          <w:rFonts w:ascii="Arial" w:hAnsi="Arial" w:cs="Arial"/>
          <w:b/>
          <w:u w:val="single"/>
        </w:rPr>
        <w:t xml:space="preserve">Unit 2:  Working in Health and Social Care      </w:t>
      </w: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A6B4" wp14:editId="28B0050F">
                <wp:simplePos x="0" y="0"/>
                <wp:positionH relativeFrom="margin">
                  <wp:posOffset>-209550</wp:posOffset>
                </wp:positionH>
                <wp:positionV relativeFrom="paragraph">
                  <wp:posOffset>249555</wp:posOffset>
                </wp:positionV>
                <wp:extent cx="5934075" cy="2266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2] Case study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Jo has multiple sclerosis. He uses a wheel chair both at home and when he goes out. Jo has a very caring family who are determined that they should look after him at home. He needs help with washing and dressing he cannot feed himself any longer and is incontinent.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Check your knowledge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Identify the range of care professionals who might support Jo.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 xml:space="preserve">Briefly describe the contribution that each care professional you have identified may 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make to Jo`s care and comfort.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A6B4" id="Rectangle 8" o:spid="_x0000_s1027" style="position:absolute;margin-left:-16.5pt;margin-top:19.65pt;width:467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" fillcolor="white [3201]" strokecolor="black [3200]" strokeweight="1pt">
                <v:textbox>
                  <w:txbxContent>
                    <w:p w:rsidR="00471814" w:rsidRDefault="00471814" w:rsidP="00471814">
                      <w:pPr>
                        <w:jc w:val="center"/>
                      </w:pPr>
                      <w:r>
                        <w:t>2] Case study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Jo has multiple sclerosis. He uses a wheel chair both at home and when he goes out. Jo has a very caring family who are determined that they should look after him at home. He needs help with washing and dressing he cannot feed himself any longer and is incontinent.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Check your knowledge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Identify the range of care professionals who might support Jo.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 xml:space="preserve">Briefly describe the contribution that each care professional you have identified may 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make to Jo`s care and comfort.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2C48" wp14:editId="4D0677D5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24550" cy="1590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3] Research the Code of PRACTICE for Healthcare Support Workers and Adult Social Care Workers in England and outline some of its key points.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  <w:r>
                              <w:t>4] Research the Code of CONDUCT for Healthcare Support Workers and Adult Social Care Workers in England and outline some of its key points.</w:t>
                            </w:r>
                          </w:p>
                          <w:p w:rsidR="00471814" w:rsidRDefault="00471814" w:rsidP="00471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2C48" id="Rectangle 9" o:spid="_x0000_s1028" style="position:absolute;margin-left:415.3pt;margin-top:19.8pt;width:466.5pt;height:12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" fillcolor="white [3201]" strokecolor="black [3200]" strokeweight="1pt">
                <v:textbox>
                  <w:txbxContent>
                    <w:p w:rsidR="00471814" w:rsidRDefault="00471814" w:rsidP="00471814">
                      <w:pPr>
                        <w:jc w:val="center"/>
                      </w:pPr>
                      <w:r>
                        <w:t>3] Research the Code of PRACTICE for Healthcare Support Workers and Adult Social Care Workers in England and outline some of its key points.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</w:p>
                    <w:p w:rsidR="00471814" w:rsidRDefault="00471814" w:rsidP="00471814">
                      <w:pPr>
                        <w:jc w:val="center"/>
                      </w:pPr>
                      <w:r>
                        <w:t>4] Research the Code of CONDUCT for Healthcare Support Workers and Adult Social Care Workers in England and outline some of its key points.</w:t>
                      </w:r>
                    </w:p>
                    <w:p w:rsidR="00471814" w:rsidRDefault="00471814" w:rsidP="004718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1A1AC" wp14:editId="1A1438C0">
                <wp:simplePos x="0" y="0"/>
                <wp:positionH relativeFrom="margin">
                  <wp:posOffset>-228600</wp:posOffset>
                </wp:positionH>
                <wp:positionV relativeFrom="paragraph">
                  <wp:posOffset>155575</wp:posOffset>
                </wp:positionV>
                <wp:extent cx="4867275" cy="1571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14" w:rsidRPr="00471814" w:rsidRDefault="00471814" w:rsidP="00471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1814">
                              <w:rPr>
                                <w:sz w:val="24"/>
                                <w:szCs w:val="24"/>
                              </w:rPr>
                              <w:t>5] Policies and procedures</w:t>
                            </w:r>
                          </w:p>
                          <w:p w:rsidR="00471814" w:rsidRPr="00471814" w:rsidRDefault="00471814" w:rsidP="00471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1814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471814">
                              <w:rPr>
                                <w:sz w:val="24"/>
                                <w:szCs w:val="24"/>
                              </w:rPr>
                              <w:tab/>
                              <w:t>Describe what they are?</w:t>
                            </w:r>
                          </w:p>
                          <w:p w:rsidR="00471814" w:rsidRPr="00471814" w:rsidRDefault="00471814" w:rsidP="00471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1814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471814">
                              <w:rPr>
                                <w:sz w:val="24"/>
                                <w:szCs w:val="24"/>
                              </w:rPr>
                              <w:tab/>
                              <w:t>Explain why we have them?</w:t>
                            </w:r>
                          </w:p>
                          <w:p w:rsidR="00471814" w:rsidRPr="00471814" w:rsidRDefault="00471814" w:rsidP="00471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A1AC" id="Rectangle 10" o:spid="_x0000_s1029" style="position:absolute;margin-left:-18pt;margin-top:12.25pt;width:383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" fillcolor="white [3201]" strokecolor="black [3200]" strokeweight="1pt">
                <v:textbox>
                  <w:txbxContent>
                    <w:p w:rsidR="00471814" w:rsidRPr="00471814" w:rsidRDefault="00471814" w:rsidP="00471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1814">
                        <w:rPr>
                          <w:sz w:val="24"/>
                          <w:szCs w:val="24"/>
                        </w:rPr>
                        <w:t>5] Policies and procedures</w:t>
                      </w:r>
                    </w:p>
                    <w:p w:rsidR="00471814" w:rsidRPr="00471814" w:rsidRDefault="00471814" w:rsidP="00471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1814">
                        <w:rPr>
                          <w:sz w:val="24"/>
                          <w:szCs w:val="24"/>
                        </w:rPr>
                        <w:t>•</w:t>
                      </w:r>
                      <w:r w:rsidRPr="00471814">
                        <w:rPr>
                          <w:sz w:val="24"/>
                          <w:szCs w:val="24"/>
                        </w:rPr>
                        <w:tab/>
                        <w:t>Describe what they are?</w:t>
                      </w:r>
                    </w:p>
                    <w:p w:rsidR="00471814" w:rsidRPr="00471814" w:rsidRDefault="00471814" w:rsidP="00471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1814">
                        <w:rPr>
                          <w:sz w:val="24"/>
                          <w:szCs w:val="24"/>
                        </w:rPr>
                        <w:t>•</w:t>
                      </w:r>
                      <w:r w:rsidRPr="00471814">
                        <w:rPr>
                          <w:sz w:val="24"/>
                          <w:szCs w:val="24"/>
                        </w:rPr>
                        <w:tab/>
                        <w:t>Explain why we have them?</w:t>
                      </w:r>
                    </w:p>
                    <w:p w:rsidR="00471814" w:rsidRPr="00471814" w:rsidRDefault="00471814" w:rsidP="00471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471814" w:rsidRDefault="00471814" w:rsidP="00C17228">
      <w:pPr>
        <w:rPr>
          <w:rFonts w:ascii="Arial" w:hAnsi="Arial" w:cs="Arial"/>
          <w:b/>
        </w:rPr>
      </w:pPr>
    </w:p>
    <w:p w:rsidR="00964863" w:rsidRDefault="00964863" w:rsidP="00471814">
      <w:pPr>
        <w:rPr>
          <w:rFonts w:ascii="Arial" w:hAnsi="Arial" w:cs="Arial"/>
          <w:b/>
        </w:rPr>
      </w:pPr>
    </w:p>
    <w:p w:rsidR="009A66EE" w:rsidRPr="00471814" w:rsidRDefault="00471814" w:rsidP="0047181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6]</w:t>
      </w:r>
    </w:p>
    <w:p w:rsidR="00471814" w:rsidRPr="00964863" w:rsidRDefault="009A66EE" w:rsidP="004804C0">
      <w:pPr>
        <w:rPr>
          <w:rFonts w:ascii="Arial" w:hAnsi="Arial" w:cs="Arial"/>
        </w:rPr>
      </w:pPr>
      <w:r w:rsidRPr="008A3F45">
        <w:rPr>
          <w:rFonts w:ascii="Arial" w:hAnsi="Arial" w:cs="Arial"/>
        </w:rPr>
        <w:t xml:space="preserve"> </w:t>
      </w:r>
      <w:r w:rsidRPr="008A3F45">
        <w:rPr>
          <w:rFonts w:ascii="Arial" w:hAnsi="Arial" w:cs="Arial"/>
          <w:noProof/>
          <w:lang w:eastAsia="en-GB"/>
        </w:rPr>
        <w:drawing>
          <wp:inline distT="0" distB="0" distL="0" distR="0" wp14:anchorId="0716D0CA" wp14:editId="115479F3">
            <wp:extent cx="50673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24" cy="182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814" w:rsidRDefault="00964863" w:rsidP="004804C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2D581" wp14:editId="7535A474">
                <wp:simplePos x="0" y="0"/>
                <wp:positionH relativeFrom="margin">
                  <wp:posOffset>-57150</wp:posOffset>
                </wp:positionH>
                <wp:positionV relativeFrom="paragraph">
                  <wp:posOffset>67946</wp:posOffset>
                </wp:positionV>
                <wp:extent cx="5781675" cy="2495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7] Task: Write a brief statement for each 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Health and safety policy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Equality and Diversity policy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Medication policy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Safeguarding policy 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Disclosing and barring policy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Death of a resident policy</w:t>
                            </w:r>
                          </w:p>
                          <w:p w:rsidR="00964863" w:rsidRPr="00964863" w:rsidRDefault="00964863" w:rsidP="00964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86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64863">
                              <w:rPr>
                                <w:sz w:val="24"/>
                                <w:szCs w:val="24"/>
                              </w:rPr>
                              <w:tab/>
                              <w:t>Complaints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D581" id="Rectangle 12" o:spid="_x0000_s1030" style="position:absolute;margin-left:-4.5pt;margin-top:5.35pt;width:455.2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" fillcolor="white [3201]" strokecolor="black [3200]" strokeweight="1pt">
                <v:textbox>
                  <w:txbxContent>
                    <w:p w:rsidR="00964863" w:rsidRPr="00964863" w:rsidRDefault="00964863" w:rsidP="009648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4863">
                        <w:rPr>
                          <w:b/>
                          <w:sz w:val="24"/>
                          <w:szCs w:val="24"/>
                        </w:rPr>
                        <w:t xml:space="preserve">7] Task: Write a brief statement for each 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Health and safety policy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Equality and Diversity policy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Medication policy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 xml:space="preserve">Safeguarding policy 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Disclosing and barring policy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Death of a resident policy</w:t>
                      </w:r>
                    </w:p>
                    <w:p w:rsidR="00964863" w:rsidRPr="00964863" w:rsidRDefault="00964863" w:rsidP="00964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863">
                        <w:rPr>
                          <w:sz w:val="24"/>
                          <w:szCs w:val="24"/>
                        </w:rPr>
                        <w:t>•</w:t>
                      </w:r>
                      <w:r w:rsidRPr="00964863">
                        <w:rPr>
                          <w:sz w:val="24"/>
                          <w:szCs w:val="24"/>
                        </w:rPr>
                        <w:tab/>
                        <w:t>Complaints 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964863" w:rsidRDefault="00964863" w:rsidP="004804C0">
      <w:pPr>
        <w:rPr>
          <w:rFonts w:ascii="Arial" w:hAnsi="Arial" w:cs="Arial"/>
          <w:b/>
        </w:rPr>
      </w:pPr>
    </w:p>
    <w:p w:rsidR="004804C0" w:rsidRPr="0078094B" w:rsidRDefault="00964863" w:rsidP="004804C0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E42CC" w:rsidRPr="008A3F45">
        <w:rPr>
          <w:rFonts w:ascii="Arial" w:hAnsi="Arial" w:cs="Arial"/>
          <w:b/>
        </w:rPr>
        <w:t xml:space="preserve">] </w:t>
      </w:r>
      <w:r w:rsidR="004804C0" w:rsidRPr="0078094B">
        <w:rPr>
          <w:rFonts w:ascii="Arial" w:hAnsi="Arial" w:cs="Arial"/>
          <w:b/>
        </w:rPr>
        <w:t>Specialist Agencies</w:t>
      </w:r>
    </w:p>
    <w:p w:rsidR="004804C0" w:rsidRPr="008A3F45" w:rsidRDefault="004804C0" w:rsidP="004804C0">
      <w:pPr>
        <w:rPr>
          <w:rFonts w:ascii="Arial" w:hAnsi="Arial" w:cs="Arial"/>
        </w:rPr>
      </w:pPr>
      <w:r w:rsidRPr="008A3F45">
        <w:rPr>
          <w:rFonts w:ascii="Arial" w:hAnsi="Arial" w:cs="Arial"/>
        </w:rPr>
        <w:t>Investigate the role of specialist organisations/agency and individuals can access them. Such as:</w:t>
      </w:r>
    </w:p>
    <w:p w:rsidR="00CB7392" w:rsidRDefault="004804C0" w:rsidP="004804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Age UK</w:t>
      </w:r>
    </w:p>
    <w:p w:rsidR="00CB7392" w:rsidRDefault="004804C0" w:rsidP="004804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Mind</w:t>
      </w:r>
    </w:p>
    <w:p w:rsidR="00CB7392" w:rsidRDefault="004804C0" w:rsidP="004804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Young minds</w:t>
      </w:r>
    </w:p>
    <w:p w:rsidR="00CB7392" w:rsidRDefault="004804C0" w:rsidP="004804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The Royal Institute for blind people [RNIB]</w:t>
      </w:r>
    </w:p>
    <w:p w:rsidR="004804C0" w:rsidRPr="00CB7392" w:rsidRDefault="004804C0" w:rsidP="004804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Alzheimer’s Society.</w:t>
      </w:r>
    </w:p>
    <w:p w:rsidR="004804C0" w:rsidRPr="008A3F45" w:rsidRDefault="004804C0" w:rsidP="004804C0">
      <w:pPr>
        <w:rPr>
          <w:rFonts w:ascii="Arial" w:hAnsi="Arial" w:cs="Arial"/>
        </w:rPr>
      </w:pPr>
      <w:r w:rsidRPr="008A3F45">
        <w:rPr>
          <w:rFonts w:ascii="Arial" w:hAnsi="Arial" w:cs="Arial"/>
        </w:rPr>
        <w:t xml:space="preserve">Write a short report on one such organisation/agency.                                                 </w:t>
      </w:r>
    </w:p>
    <w:p w:rsidR="004804C0" w:rsidRPr="008A3F45" w:rsidRDefault="004804C0" w:rsidP="004804C0">
      <w:pPr>
        <w:rPr>
          <w:rFonts w:ascii="Arial" w:hAnsi="Arial" w:cs="Arial"/>
        </w:rPr>
      </w:pPr>
      <w:r w:rsidRPr="008A3F45">
        <w:rPr>
          <w:rFonts w:ascii="Arial" w:hAnsi="Arial" w:cs="Arial"/>
        </w:rPr>
        <w:t>Report on its: Aims; Objectives and key activities of the or</w:t>
      </w:r>
      <w:r w:rsidR="009A66EE" w:rsidRPr="008A3F45">
        <w:rPr>
          <w:rFonts w:ascii="Arial" w:hAnsi="Arial" w:cs="Arial"/>
        </w:rPr>
        <w:t>ganisation.</w:t>
      </w:r>
    </w:p>
    <w:p w:rsidR="009A66EE" w:rsidRPr="0078094B" w:rsidRDefault="00964863" w:rsidP="004804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78094B" w:rsidRPr="008A3F45">
        <w:rPr>
          <w:rFonts w:ascii="Arial" w:hAnsi="Arial" w:cs="Arial"/>
          <w:b/>
        </w:rPr>
        <w:t xml:space="preserve">] </w:t>
      </w:r>
      <w:r w:rsidR="0078094B" w:rsidRPr="0078094B">
        <w:rPr>
          <w:rFonts w:ascii="Arial" w:hAnsi="Arial" w:cs="Arial"/>
          <w:b/>
        </w:rPr>
        <w:t>Rehabilitation</w:t>
      </w:r>
    </w:p>
    <w:p w:rsidR="009A66EE" w:rsidRPr="008A3F45" w:rsidRDefault="009A66EE" w:rsidP="004804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3F45">
        <w:rPr>
          <w:rFonts w:ascii="Arial" w:hAnsi="Arial" w:cs="Arial"/>
        </w:rPr>
        <w:t>Identify what rehabilitation is</w:t>
      </w:r>
    </w:p>
    <w:p w:rsidR="009A66EE" w:rsidRPr="008A3F45" w:rsidRDefault="009A66EE" w:rsidP="004804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3F45">
        <w:rPr>
          <w:rFonts w:ascii="Arial" w:hAnsi="Arial" w:cs="Arial"/>
        </w:rPr>
        <w:t>Explain what the purpose is for rehabilitation.</w:t>
      </w:r>
    </w:p>
    <w:p w:rsidR="00C17228" w:rsidRDefault="009A66EE" w:rsidP="009A66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3F45">
        <w:rPr>
          <w:rFonts w:ascii="Arial" w:hAnsi="Arial" w:cs="Arial"/>
        </w:rPr>
        <w:t>Who may be in need of rehabilitation and why?</w:t>
      </w:r>
    </w:p>
    <w:p w:rsidR="0078094B" w:rsidRPr="00471814" w:rsidRDefault="00471814" w:rsidP="008A3F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sort of rehabilitation is there?</w:t>
      </w:r>
    </w:p>
    <w:p w:rsidR="0078094B" w:rsidRDefault="0078094B" w:rsidP="008A3F45">
      <w:pPr>
        <w:rPr>
          <w:rFonts w:ascii="Arial" w:hAnsi="Arial" w:cs="Arial"/>
          <w:b/>
          <w:u w:val="single"/>
        </w:rPr>
      </w:pPr>
    </w:p>
    <w:p w:rsidR="00964863" w:rsidRDefault="00964863" w:rsidP="008A3F45">
      <w:pPr>
        <w:rPr>
          <w:rFonts w:ascii="Arial" w:hAnsi="Arial" w:cs="Arial"/>
          <w:b/>
          <w:u w:val="single"/>
        </w:rPr>
      </w:pPr>
    </w:p>
    <w:p w:rsidR="009A66EE" w:rsidRPr="0078094B" w:rsidRDefault="00964863" w:rsidP="008A3F45">
      <w:pPr>
        <w:rPr>
          <w:rFonts w:ascii="Arial" w:hAnsi="Arial" w:cs="Arial"/>
          <w:b/>
        </w:rPr>
      </w:pPr>
      <w:r w:rsidRPr="00964863">
        <w:rPr>
          <w:rFonts w:ascii="Arial" w:hAnsi="Arial" w:cs="Arial"/>
          <w:b/>
        </w:rPr>
        <w:lastRenderedPageBreak/>
        <w:t>10</w:t>
      </w:r>
      <w:r w:rsidR="00EE42CC" w:rsidRPr="00964863">
        <w:rPr>
          <w:rFonts w:ascii="Arial" w:hAnsi="Arial" w:cs="Arial"/>
          <w:b/>
        </w:rPr>
        <w:t>]</w:t>
      </w:r>
      <w:r w:rsidR="00EE42CC" w:rsidRPr="0078094B">
        <w:rPr>
          <w:rFonts w:ascii="Arial" w:hAnsi="Arial" w:cs="Arial"/>
          <w:b/>
        </w:rPr>
        <w:t xml:space="preserve"> </w:t>
      </w:r>
      <w:r w:rsidR="00471814">
        <w:rPr>
          <w:rFonts w:ascii="Arial" w:hAnsi="Arial" w:cs="Arial"/>
          <w:b/>
        </w:rPr>
        <w:t>Complimentary therapies</w:t>
      </w:r>
    </w:p>
    <w:p w:rsidR="00EE42CC" w:rsidRPr="008A3F45" w:rsidRDefault="00EE42CC" w:rsidP="00EE42CC">
      <w:pPr>
        <w:rPr>
          <w:rFonts w:ascii="Arial" w:hAnsi="Arial" w:cs="Arial"/>
        </w:rPr>
      </w:pPr>
      <w:r w:rsidRPr="008A3F45">
        <w:rPr>
          <w:rFonts w:ascii="Arial" w:hAnsi="Arial" w:cs="Arial"/>
        </w:rPr>
        <w:t>Describe what complimentary therapies are?</w:t>
      </w:r>
    </w:p>
    <w:p w:rsidR="00EE42CC" w:rsidRPr="008A3F45" w:rsidRDefault="00EE42CC" w:rsidP="00EE42CC">
      <w:pPr>
        <w:rPr>
          <w:rFonts w:ascii="Arial" w:hAnsi="Arial" w:cs="Arial"/>
        </w:rPr>
      </w:pPr>
      <w:r w:rsidRPr="008A3F45">
        <w:rPr>
          <w:rFonts w:ascii="Arial" w:hAnsi="Arial" w:cs="Arial"/>
        </w:rPr>
        <w:t>Explain 3 different types on complimentary therapies.</w:t>
      </w:r>
    </w:p>
    <w:p w:rsidR="00EE42CC" w:rsidRPr="008A3F45" w:rsidRDefault="00EE42CC" w:rsidP="00EE42CC">
      <w:pPr>
        <w:rPr>
          <w:rFonts w:ascii="Arial" w:hAnsi="Arial" w:cs="Arial"/>
        </w:rPr>
      </w:pPr>
      <w:r w:rsidRPr="008A3F45">
        <w:rPr>
          <w:rFonts w:ascii="Arial" w:hAnsi="Arial" w:cs="Arial"/>
        </w:rPr>
        <w:t>When may an individual use them and what may be the benefits?</w:t>
      </w:r>
    </w:p>
    <w:p w:rsidR="00EE42CC" w:rsidRPr="008A3F45" w:rsidRDefault="008502C8" w:rsidP="00EE42CC">
      <w:pPr>
        <w:rPr>
          <w:rFonts w:ascii="Arial" w:hAnsi="Arial" w:cs="Arial"/>
        </w:rPr>
      </w:pPr>
      <w:r w:rsidRPr="008A3F45">
        <w:rPr>
          <w:rFonts w:ascii="Arial" w:hAnsi="Arial" w:cs="Arial"/>
        </w:rPr>
        <w:t>Do you think they work?</w:t>
      </w:r>
    </w:p>
    <w:p w:rsidR="00964863" w:rsidRDefault="00964863" w:rsidP="0087061C">
      <w:pPr>
        <w:rPr>
          <w:rFonts w:ascii="Arial" w:hAnsi="Arial" w:cs="Arial"/>
          <w:b/>
        </w:rPr>
      </w:pPr>
    </w:p>
    <w:p w:rsidR="0087061C" w:rsidRPr="00471814" w:rsidRDefault="00964863" w:rsidP="00870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CB7392">
        <w:rPr>
          <w:rFonts w:ascii="Arial" w:hAnsi="Arial" w:cs="Arial"/>
          <w:b/>
        </w:rPr>
        <w:t>]</w:t>
      </w:r>
      <w:r w:rsidR="008A3F45" w:rsidRPr="008A3F45">
        <w:rPr>
          <w:rFonts w:ascii="Arial" w:hAnsi="Arial" w:cs="Arial"/>
          <w:b/>
        </w:rPr>
        <w:t xml:space="preserve"> </w:t>
      </w:r>
      <w:r w:rsidR="0087061C" w:rsidRPr="008A3F45">
        <w:rPr>
          <w:rFonts w:ascii="Arial" w:hAnsi="Arial" w:cs="Arial"/>
        </w:rPr>
        <w:t xml:space="preserve">Write a paragraph explaining each and how they may be put into practice. </w:t>
      </w:r>
    </w:p>
    <w:p w:rsidR="0078094B" w:rsidRDefault="0087061C" w:rsidP="008706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094B">
        <w:rPr>
          <w:rFonts w:ascii="Arial" w:hAnsi="Arial" w:cs="Arial"/>
        </w:rPr>
        <w:t>Prevent discriminatory practice</w:t>
      </w:r>
    </w:p>
    <w:p w:rsidR="0078094B" w:rsidRDefault="0087061C" w:rsidP="008706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094B">
        <w:rPr>
          <w:rFonts w:ascii="Arial" w:hAnsi="Arial" w:cs="Arial"/>
        </w:rPr>
        <w:t>Empower service users</w:t>
      </w:r>
    </w:p>
    <w:p w:rsidR="0078094B" w:rsidRDefault="0087061C" w:rsidP="008706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094B">
        <w:rPr>
          <w:rFonts w:ascii="Arial" w:hAnsi="Arial" w:cs="Arial"/>
        </w:rPr>
        <w:t>Ensure Safety</w:t>
      </w:r>
    </w:p>
    <w:p w:rsidR="0078094B" w:rsidRDefault="0087061C" w:rsidP="008706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094B">
        <w:rPr>
          <w:rFonts w:ascii="Arial" w:hAnsi="Arial" w:cs="Arial"/>
        </w:rPr>
        <w:t>Maintain communication</w:t>
      </w:r>
    </w:p>
    <w:p w:rsidR="00741673" w:rsidRPr="0078094B" w:rsidRDefault="0087061C" w:rsidP="008706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094B">
        <w:rPr>
          <w:rFonts w:ascii="Arial" w:hAnsi="Arial" w:cs="Arial"/>
        </w:rPr>
        <w:t>How they are monitored and by whom</w:t>
      </w:r>
    </w:p>
    <w:p w:rsidR="00964863" w:rsidRDefault="00964863" w:rsidP="0087061C">
      <w:pPr>
        <w:rPr>
          <w:rFonts w:ascii="Arial" w:hAnsi="Arial" w:cs="Arial"/>
          <w:b/>
        </w:rPr>
      </w:pPr>
    </w:p>
    <w:p w:rsidR="0087061C" w:rsidRPr="00471814" w:rsidRDefault="00964863" w:rsidP="00870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471814">
        <w:rPr>
          <w:rFonts w:ascii="Arial" w:hAnsi="Arial" w:cs="Arial"/>
          <w:b/>
        </w:rPr>
        <w:t>]</w:t>
      </w:r>
      <w:r w:rsidR="00471814" w:rsidRPr="008A3F45">
        <w:rPr>
          <w:rFonts w:ascii="Arial" w:hAnsi="Arial" w:cs="Arial"/>
          <w:b/>
        </w:rPr>
        <w:t xml:space="preserve"> </w:t>
      </w:r>
      <w:r w:rsidR="00471814" w:rsidRPr="00471814">
        <w:rPr>
          <w:rFonts w:ascii="Arial" w:hAnsi="Arial" w:cs="Arial"/>
          <w:b/>
        </w:rPr>
        <w:t>Specialist</w:t>
      </w:r>
      <w:r w:rsidR="0087061C" w:rsidRPr="00471814">
        <w:rPr>
          <w:rFonts w:ascii="Arial" w:hAnsi="Arial" w:cs="Arial"/>
          <w:b/>
        </w:rPr>
        <w:t xml:space="preserve"> Agencies</w:t>
      </w:r>
    </w:p>
    <w:p w:rsidR="0087061C" w:rsidRPr="008A3F45" w:rsidRDefault="0087061C" w:rsidP="0087061C">
      <w:pPr>
        <w:rPr>
          <w:rFonts w:ascii="Arial" w:hAnsi="Arial" w:cs="Arial"/>
        </w:rPr>
      </w:pPr>
      <w:r w:rsidRPr="008A3F45">
        <w:rPr>
          <w:rFonts w:ascii="Arial" w:hAnsi="Arial" w:cs="Arial"/>
        </w:rPr>
        <w:t>Investigate the role of specialist organisations/agency and individuals can access them. Such as:</w:t>
      </w:r>
    </w:p>
    <w:p w:rsidR="00CB7392" w:rsidRDefault="0087061C" w:rsidP="008706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Age UK</w:t>
      </w:r>
    </w:p>
    <w:p w:rsidR="00CB7392" w:rsidRDefault="0087061C" w:rsidP="008706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Mind</w:t>
      </w:r>
    </w:p>
    <w:p w:rsidR="00CB7392" w:rsidRDefault="0087061C" w:rsidP="008706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Young minds</w:t>
      </w:r>
    </w:p>
    <w:p w:rsidR="00CB7392" w:rsidRDefault="0087061C" w:rsidP="008706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The Royal Institute for blind people [RNIB]</w:t>
      </w:r>
    </w:p>
    <w:p w:rsidR="0087061C" w:rsidRPr="00CB7392" w:rsidRDefault="0087061C" w:rsidP="008706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7392">
        <w:rPr>
          <w:rFonts w:ascii="Arial" w:hAnsi="Arial" w:cs="Arial"/>
        </w:rPr>
        <w:t>Alzheimer’s Society.</w:t>
      </w:r>
    </w:p>
    <w:p w:rsidR="0087061C" w:rsidRPr="008A3F45" w:rsidRDefault="0087061C" w:rsidP="0087061C">
      <w:pPr>
        <w:rPr>
          <w:rFonts w:ascii="Arial" w:hAnsi="Arial" w:cs="Arial"/>
        </w:rPr>
      </w:pPr>
      <w:r w:rsidRPr="008A3F45">
        <w:rPr>
          <w:rFonts w:ascii="Arial" w:hAnsi="Arial" w:cs="Arial"/>
        </w:rPr>
        <w:t xml:space="preserve">Write a short report on one such organisation/agency.                                                 </w:t>
      </w:r>
    </w:p>
    <w:p w:rsidR="0087061C" w:rsidRPr="008A3F45" w:rsidRDefault="0087061C" w:rsidP="0087061C">
      <w:pPr>
        <w:rPr>
          <w:rFonts w:ascii="Arial" w:hAnsi="Arial" w:cs="Arial"/>
        </w:rPr>
      </w:pPr>
      <w:r w:rsidRPr="008A3F45">
        <w:rPr>
          <w:rFonts w:ascii="Arial" w:hAnsi="Arial" w:cs="Arial"/>
        </w:rPr>
        <w:t>Report on its: Aims; Objectives and key activities of the organisation.</w:t>
      </w:r>
    </w:p>
    <w:p w:rsidR="0087061C" w:rsidRPr="0078094B" w:rsidRDefault="00964863" w:rsidP="008706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471814">
        <w:rPr>
          <w:rFonts w:ascii="Arial" w:hAnsi="Arial" w:cs="Arial"/>
          <w:b/>
          <w:sz w:val="24"/>
          <w:szCs w:val="24"/>
        </w:rPr>
        <w:t xml:space="preserve">] </w:t>
      </w:r>
      <w:r w:rsidR="00471814" w:rsidRPr="00471814">
        <w:rPr>
          <w:rFonts w:ascii="Arial" w:hAnsi="Arial" w:cs="Arial"/>
          <w:b/>
          <w:sz w:val="24"/>
          <w:szCs w:val="24"/>
        </w:rPr>
        <w:t>Holistic</w:t>
      </w:r>
      <w:r w:rsidR="00AE6BA5" w:rsidRPr="00471814">
        <w:rPr>
          <w:rFonts w:ascii="Arial" w:hAnsi="Arial" w:cs="Arial"/>
          <w:sz w:val="24"/>
          <w:szCs w:val="24"/>
        </w:rPr>
        <w:t xml:space="preserve"> </w:t>
      </w:r>
      <w:r w:rsidR="00AE6BA5" w:rsidRPr="00471814">
        <w:rPr>
          <w:rFonts w:ascii="Arial" w:hAnsi="Arial" w:cs="Arial"/>
          <w:b/>
          <w:sz w:val="24"/>
          <w:szCs w:val="24"/>
        </w:rPr>
        <w:t>Approaches</w:t>
      </w:r>
      <w:r w:rsidR="00471814">
        <w:rPr>
          <w:rFonts w:ascii="Arial" w:hAnsi="Arial" w:cs="Arial"/>
          <w:b/>
          <w:sz w:val="24"/>
          <w:szCs w:val="24"/>
        </w:rPr>
        <w:t xml:space="preserve">: </w:t>
      </w:r>
      <w:r w:rsidR="00AE6BA5" w:rsidRPr="00AE6BA5">
        <w:rPr>
          <w:rFonts w:ascii="Arial" w:hAnsi="Arial" w:cs="Arial"/>
          <w:sz w:val="24"/>
          <w:szCs w:val="24"/>
        </w:rPr>
        <w:t>The holistic approach [also known as the whole person approach] takes account of a person’s wider needs [physical, intellectual, emotional, social, cultural and spiritual] and seeks to meet these needs to promote health and wellbeing.</w:t>
      </w:r>
    </w:p>
    <w:p w:rsidR="0078094B" w:rsidRDefault="00AE6BA5" w:rsidP="00AE6BA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094B">
        <w:rPr>
          <w:rFonts w:ascii="Arial" w:hAnsi="Arial" w:cs="Arial"/>
          <w:sz w:val="24"/>
          <w:szCs w:val="24"/>
        </w:rPr>
        <w:t>What are the `Advantages and Disadvantages`?</w:t>
      </w:r>
    </w:p>
    <w:p w:rsidR="0078094B" w:rsidRDefault="00AE6BA5" w:rsidP="007809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094B">
        <w:rPr>
          <w:rFonts w:ascii="Arial" w:hAnsi="Arial" w:cs="Arial"/>
          <w:sz w:val="24"/>
          <w:szCs w:val="24"/>
        </w:rPr>
        <w:t>Describe a holistic approach that may be used to support someone who has bipolar disorder. Aspects to consider:</w:t>
      </w:r>
    </w:p>
    <w:p w:rsidR="00CB7392" w:rsidRPr="0078094B" w:rsidRDefault="00AE6BA5" w:rsidP="007809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094B">
        <w:rPr>
          <w:rFonts w:ascii="Arial" w:hAnsi="Arial" w:cs="Arial"/>
          <w:sz w:val="24"/>
          <w:szCs w:val="24"/>
        </w:rPr>
        <w:t>Social and cultural needs as well as medical needs</w:t>
      </w:r>
    </w:p>
    <w:p w:rsidR="00AE6BA5" w:rsidRPr="0078094B" w:rsidRDefault="00AE6BA5" w:rsidP="0078094B">
      <w:pPr>
        <w:rPr>
          <w:rFonts w:ascii="Arial" w:hAnsi="Arial" w:cs="Arial"/>
          <w:sz w:val="24"/>
          <w:szCs w:val="24"/>
        </w:rPr>
      </w:pPr>
      <w:r w:rsidRPr="0078094B">
        <w:rPr>
          <w:rFonts w:ascii="Arial" w:hAnsi="Arial" w:cs="Arial"/>
          <w:sz w:val="24"/>
          <w:szCs w:val="24"/>
        </w:rPr>
        <w:t>The professionals who would be part of the multidisciplinary team that would support someone with bipolar disorder</w:t>
      </w:r>
    </w:p>
    <w:p w:rsidR="00AE6BA5" w:rsidRPr="00AE6BA5" w:rsidRDefault="00AE6BA5" w:rsidP="00AE6BA5">
      <w:pPr>
        <w:rPr>
          <w:rFonts w:ascii="Arial" w:hAnsi="Arial" w:cs="Arial"/>
          <w:sz w:val="24"/>
          <w:szCs w:val="24"/>
        </w:rPr>
      </w:pPr>
    </w:p>
    <w:sectPr w:rsidR="00AE6BA5" w:rsidRPr="00AE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6EF"/>
    <w:multiLevelType w:val="hybridMultilevel"/>
    <w:tmpl w:val="ECC0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340"/>
    <w:multiLevelType w:val="hybridMultilevel"/>
    <w:tmpl w:val="D272E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687"/>
    <w:multiLevelType w:val="hybridMultilevel"/>
    <w:tmpl w:val="C9A6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33A"/>
    <w:multiLevelType w:val="hybridMultilevel"/>
    <w:tmpl w:val="818C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A15"/>
    <w:multiLevelType w:val="hybridMultilevel"/>
    <w:tmpl w:val="B6BA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0FD"/>
    <w:multiLevelType w:val="hybridMultilevel"/>
    <w:tmpl w:val="789A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382A"/>
    <w:multiLevelType w:val="hybridMultilevel"/>
    <w:tmpl w:val="D83C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3DA"/>
    <w:multiLevelType w:val="hybridMultilevel"/>
    <w:tmpl w:val="37F8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64058"/>
    <w:multiLevelType w:val="hybridMultilevel"/>
    <w:tmpl w:val="3F40C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01"/>
    <w:rsid w:val="00111E49"/>
    <w:rsid w:val="001623C7"/>
    <w:rsid w:val="001A7401"/>
    <w:rsid w:val="003630A9"/>
    <w:rsid w:val="00471814"/>
    <w:rsid w:val="004804C0"/>
    <w:rsid w:val="0053722E"/>
    <w:rsid w:val="00653B3E"/>
    <w:rsid w:val="00741673"/>
    <w:rsid w:val="0078094B"/>
    <w:rsid w:val="008502C8"/>
    <w:rsid w:val="0087061C"/>
    <w:rsid w:val="008A3F45"/>
    <w:rsid w:val="00964863"/>
    <w:rsid w:val="009A66EE"/>
    <w:rsid w:val="00A81F37"/>
    <w:rsid w:val="00AE6BA5"/>
    <w:rsid w:val="00B644DB"/>
    <w:rsid w:val="00C17228"/>
    <w:rsid w:val="00CB7392"/>
    <w:rsid w:val="00EE42C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F91D4-04FF-4BBB-9A58-7E02B6E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Collins</dc:creator>
  <cp:keywords/>
  <dc:description/>
  <cp:lastModifiedBy>Claire Prescott</cp:lastModifiedBy>
  <cp:revision>2</cp:revision>
  <dcterms:created xsi:type="dcterms:W3CDTF">2018-10-25T10:05:00Z</dcterms:created>
  <dcterms:modified xsi:type="dcterms:W3CDTF">2018-10-25T10:05:00Z</dcterms:modified>
</cp:coreProperties>
</file>